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4A7B40">
        <w:rPr>
          <w:color w:val="000000" w:themeColor="text1"/>
        </w:rPr>
        <w:t>4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E45A87" w:rsidP="00EC3B5F">
      <w:pPr>
        <w:pStyle w:val="a3"/>
        <w:ind w:firstLine="851"/>
        <w:rPr>
          <w:color w:val="000000" w:themeColor="text1"/>
        </w:rPr>
      </w:pPr>
      <w:r>
        <w:rPr>
          <w:color w:val="000000" w:themeColor="text1"/>
        </w:rPr>
        <w:t>Общество с ограниченной о</w:t>
      </w:r>
      <w:r w:rsidR="00F913C8" w:rsidRPr="008E3201">
        <w:rPr>
          <w:color w:val="000000" w:themeColor="text1"/>
        </w:rPr>
        <w:t xml:space="preserve">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="00F913C8"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="00F913C8" w:rsidRPr="008E3201">
        <w:rPr>
          <w:color w:val="000000" w:themeColor="text1"/>
        </w:rPr>
        <w:t xml:space="preserve">  (ООО «Иркутскэнергосбыт»), именуемое в дальнейшем </w:t>
      </w:r>
      <w:r w:rsidR="00F913C8" w:rsidRPr="008E3201">
        <w:rPr>
          <w:b/>
          <w:color w:val="000000" w:themeColor="text1"/>
        </w:rPr>
        <w:t>«Заказчик»</w:t>
      </w:r>
      <w:r w:rsidR="00F913C8"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="00F913C8"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="00F913C8"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="00F913C8"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="00F913C8" w:rsidRPr="008E3201">
        <w:rPr>
          <w:color w:val="000000" w:themeColor="text1"/>
        </w:rPr>
        <w:t xml:space="preserve"> г.</w:t>
      </w:r>
      <w:r w:rsidR="00F913C8" w:rsidRPr="008E3201">
        <w:rPr>
          <w:b/>
          <w:color w:val="000000" w:themeColor="text1"/>
        </w:rPr>
        <w:t>,</w:t>
      </w:r>
      <w:r w:rsidR="00F913C8"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9A058A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9A058A" w:rsidRPr="009A058A">
        <w:rPr>
          <w:b/>
          <w:color w:val="000000" w:themeColor="text1"/>
        </w:rPr>
        <w:t xml:space="preserve">Ремонт административного здания, здания гаража и элементов благоустройства </w:t>
      </w:r>
      <w:proofErr w:type="spellStart"/>
      <w:r w:rsidR="009A058A" w:rsidRPr="009A058A">
        <w:rPr>
          <w:b/>
          <w:color w:val="000000" w:themeColor="text1"/>
        </w:rPr>
        <w:t>Заларинского</w:t>
      </w:r>
      <w:proofErr w:type="spellEnd"/>
      <w:r w:rsidR="009A058A" w:rsidRPr="009A058A">
        <w:rPr>
          <w:b/>
          <w:color w:val="000000" w:themeColor="text1"/>
        </w:rPr>
        <w:t xml:space="preserve"> производственного участка Саянского отделения ООО "Иркутскэнергосбыт" по адресу: Иркутская обл.,</w:t>
      </w:r>
      <w:r w:rsidR="009A058A">
        <w:rPr>
          <w:b/>
          <w:color w:val="000000" w:themeColor="text1"/>
        </w:rPr>
        <w:t xml:space="preserve"> </w:t>
      </w:r>
      <w:r w:rsidR="009A058A" w:rsidRPr="009A058A">
        <w:rPr>
          <w:b/>
          <w:color w:val="000000" w:themeColor="text1"/>
        </w:rPr>
        <w:t xml:space="preserve">п. </w:t>
      </w:r>
      <w:proofErr w:type="spellStart"/>
      <w:r w:rsidR="009A058A" w:rsidRPr="009A058A">
        <w:rPr>
          <w:b/>
          <w:color w:val="000000" w:themeColor="text1"/>
        </w:rPr>
        <w:t>Залари</w:t>
      </w:r>
      <w:proofErr w:type="spellEnd"/>
      <w:r w:rsidR="009A058A" w:rsidRPr="009A058A">
        <w:rPr>
          <w:b/>
          <w:color w:val="000000" w:themeColor="text1"/>
        </w:rPr>
        <w:t>, ул. Ленина, 105б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5E4296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5E4296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2.2. Общая стоимость ремонтных работ, выполняемых по настоящему договору, составляет _____________________ (___________________), </w:t>
      </w:r>
      <w:bookmarkStart w:id="0" w:name="_GoBack"/>
      <w:bookmarkEnd w:id="0"/>
      <w:r w:rsidRPr="008E3201">
        <w:rPr>
          <w:color w:val="000000" w:themeColor="text1"/>
        </w:rPr>
        <w:t>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</w:t>
      </w:r>
      <w:r w:rsidR="005E4296">
        <w:rPr>
          <w:color w:val="000000" w:themeColor="text1"/>
        </w:rPr>
        <w:t>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5E4296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5E4296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7951D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7951DC">
        <w:rPr>
          <w:color w:val="000000" w:themeColor="text1"/>
        </w:rPr>
        <w:t>7</w:t>
      </w:r>
      <w:r w:rsidR="00C554C5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7951D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7951DC">
        <w:rPr>
          <w:color w:val="000000"/>
        </w:rPr>
        <w:t>8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7951D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7951D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60362F">
        <w:rPr>
          <w:color w:val="000000"/>
        </w:rPr>
        <w:t>1</w:t>
      </w:r>
      <w:r w:rsidR="007951DC">
        <w:rPr>
          <w:color w:val="000000"/>
        </w:rPr>
        <w:t>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601F2E">
        <w:rPr>
          <w:color w:val="000000"/>
        </w:rPr>
        <w:t>1</w:t>
      </w:r>
      <w:r w:rsidR="007951D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7951D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 xml:space="preserve">Предоставляет Заказчику не реже 1 раза в месяц или до момента прекращения работ отчетность по охране труда по унифицированной форме (Приложение № </w:t>
      </w:r>
      <w:r w:rsidR="00C92AE8">
        <w:rPr>
          <w:color w:val="000000"/>
        </w:rPr>
        <w:t>1</w:t>
      </w:r>
      <w:r w:rsidR="007951D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443A6F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3A5935">
        <w:rPr>
          <w:color w:val="000000" w:themeColor="text1"/>
        </w:rPr>
        <w:t xml:space="preserve"> </w:t>
      </w:r>
      <w:r w:rsidR="005D3A10">
        <w:rPr>
          <w:color w:val="000000" w:themeColor="text1"/>
        </w:rPr>
        <w:t xml:space="preserve">в течение </w:t>
      </w:r>
      <w:r w:rsidR="00F9021C">
        <w:rPr>
          <w:color w:val="000000" w:themeColor="text1"/>
        </w:rPr>
        <w:t>45</w:t>
      </w:r>
      <w:r w:rsidR="005D3A10">
        <w:rPr>
          <w:color w:val="000000" w:themeColor="text1"/>
        </w:rPr>
        <w:t xml:space="preserve"> календарных дней с момента подписания договора подряда</w:t>
      </w:r>
      <w:r w:rsidR="00241D9A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5710A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182697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443A6F">
        <w:rPr>
          <w:color w:val="000000" w:themeColor="text1"/>
        </w:rPr>
        <w:t>7</w:t>
      </w:r>
      <w:r w:rsidR="00664FF6">
        <w:rPr>
          <w:color w:val="000000" w:themeColor="text1"/>
        </w:rPr>
        <w:t>,</w:t>
      </w:r>
      <w:r w:rsidR="00443A6F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443A6F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443A6F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 xml:space="preserve"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</w:t>
      </w:r>
      <w:r w:rsidRPr="007B14DB">
        <w:rPr>
          <w:color w:val="000000" w:themeColor="text1"/>
        </w:rPr>
        <w:lastRenderedPageBreak/>
        <w:t>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67324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FB2A59" w:rsidP="00564986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Приложение № 3</w:t>
      </w:r>
      <w:r w:rsidR="002E3A7B"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FB2A59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FB2A59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FB2A59">
        <w:rPr>
          <w:bCs/>
        </w:rPr>
        <w:t>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1D7FD1" w:rsidRPr="001D7FD1" w:rsidRDefault="001D7FD1" w:rsidP="007C3832">
      <w:pPr>
        <w:jc w:val="both"/>
        <w:rPr>
          <w:bCs/>
        </w:rPr>
      </w:pPr>
      <w:r w:rsidRPr="00E45A87">
        <w:rPr>
          <w:bCs/>
        </w:rPr>
        <w:t xml:space="preserve">- </w:t>
      </w:r>
      <w:r>
        <w:rPr>
          <w:bCs/>
        </w:rPr>
        <w:t>Приложение № 1</w:t>
      </w:r>
      <w:r w:rsidR="00FB2A59">
        <w:rPr>
          <w:bCs/>
        </w:rPr>
        <w:t>2</w:t>
      </w:r>
      <w:r>
        <w:rPr>
          <w:bCs/>
        </w:rPr>
        <w:t xml:space="preserve"> - </w:t>
      </w:r>
      <w:r w:rsidRPr="001D7FD1">
        <w:rPr>
          <w:bCs/>
        </w:rPr>
        <w:t>Антисанкционная оговорка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772C1D" w:rsidRPr="008E3063" w:rsidRDefault="00772C1D" w:rsidP="00772C1D">
            <w:r w:rsidRPr="008E3063">
              <w:t xml:space="preserve">р/с </w:t>
            </w:r>
            <w:r w:rsidRPr="001C2037">
              <w:t>40702810290040001681</w:t>
            </w:r>
          </w:p>
          <w:p w:rsidR="00772C1D" w:rsidRPr="008E3063" w:rsidRDefault="00772C1D" w:rsidP="00772C1D">
            <w:r w:rsidRPr="001C2037">
              <w:t>Иркутский филиал АО Ингосстрах Банк</w:t>
            </w:r>
          </w:p>
          <w:p w:rsidR="00772C1D" w:rsidRPr="008E3063" w:rsidRDefault="00772C1D" w:rsidP="00772C1D">
            <w:r w:rsidRPr="008E3063">
              <w:t xml:space="preserve">к/с </w:t>
            </w:r>
            <w:r w:rsidRPr="001C2037">
              <w:t>30101810300000000728</w:t>
            </w:r>
          </w:p>
          <w:p w:rsidR="008E3063" w:rsidRPr="008E3063" w:rsidRDefault="00772C1D" w:rsidP="00772C1D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E67324">
      <w:footerReference w:type="default" r:id="rId8"/>
      <w:pgSz w:w="11906" w:h="16838"/>
      <w:pgMar w:top="568" w:right="707" w:bottom="709" w:left="851" w:header="709" w:footer="4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9B1" w:rsidRDefault="00FB09B1" w:rsidP="00F347FB">
      <w:r>
        <w:separator/>
      </w:r>
    </w:p>
  </w:endnote>
  <w:endnote w:type="continuationSeparator" w:id="0">
    <w:p w:rsidR="00FB09B1" w:rsidRDefault="00FB09B1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 w:rsidP="00E673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5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9B1" w:rsidRDefault="00FB09B1" w:rsidP="00F347FB">
      <w:r>
        <w:separator/>
      </w:r>
    </w:p>
  </w:footnote>
  <w:footnote w:type="continuationSeparator" w:id="0">
    <w:p w:rsidR="00FB09B1" w:rsidRDefault="00FB09B1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0C38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E783D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462A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697"/>
    <w:rsid w:val="001829CC"/>
    <w:rsid w:val="0018469F"/>
    <w:rsid w:val="00184A50"/>
    <w:rsid w:val="00187882"/>
    <w:rsid w:val="001905EE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D7FD1"/>
    <w:rsid w:val="001E0C82"/>
    <w:rsid w:val="001E1598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199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18B6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4DA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01E"/>
    <w:rsid w:val="003A4136"/>
    <w:rsid w:val="003A4BF2"/>
    <w:rsid w:val="003A5935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3A6F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A7B40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A10"/>
    <w:rsid w:val="005D3D96"/>
    <w:rsid w:val="005D44CD"/>
    <w:rsid w:val="005D5E15"/>
    <w:rsid w:val="005D6232"/>
    <w:rsid w:val="005D716B"/>
    <w:rsid w:val="005D7DF4"/>
    <w:rsid w:val="005E1952"/>
    <w:rsid w:val="005E4296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1F2E"/>
    <w:rsid w:val="006022DE"/>
    <w:rsid w:val="00602537"/>
    <w:rsid w:val="00602FC1"/>
    <w:rsid w:val="0060362F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1B57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360B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2673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B83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C1D"/>
    <w:rsid w:val="00772DE9"/>
    <w:rsid w:val="00774DA2"/>
    <w:rsid w:val="00774E1B"/>
    <w:rsid w:val="00775CDA"/>
    <w:rsid w:val="007765D9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51DC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644E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55BD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B6489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058A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4768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5D6B"/>
    <w:rsid w:val="00AF6630"/>
    <w:rsid w:val="00B02A39"/>
    <w:rsid w:val="00B0359A"/>
    <w:rsid w:val="00B03C7B"/>
    <w:rsid w:val="00B062FE"/>
    <w:rsid w:val="00B11423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6E60"/>
    <w:rsid w:val="00BF70A7"/>
    <w:rsid w:val="00C011A8"/>
    <w:rsid w:val="00C0250E"/>
    <w:rsid w:val="00C03DA8"/>
    <w:rsid w:val="00C1059F"/>
    <w:rsid w:val="00C10886"/>
    <w:rsid w:val="00C124DC"/>
    <w:rsid w:val="00C15339"/>
    <w:rsid w:val="00C16E28"/>
    <w:rsid w:val="00C21826"/>
    <w:rsid w:val="00C23606"/>
    <w:rsid w:val="00C241A3"/>
    <w:rsid w:val="00C2752F"/>
    <w:rsid w:val="00C34DA0"/>
    <w:rsid w:val="00C36536"/>
    <w:rsid w:val="00C37261"/>
    <w:rsid w:val="00C4185E"/>
    <w:rsid w:val="00C43E3E"/>
    <w:rsid w:val="00C44895"/>
    <w:rsid w:val="00C459C2"/>
    <w:rsid w:val="00C46EB0"/>
    <w:rsid w:val="00C47F52"/>
    <w:rsid w:val="00C50EED"/>
    <w:rsid w:val="00C53B6B"/>
    <w:rsid w:val="00C54646"/>
    <w:rsid w:val="00C5535F"/>
    <w:rsid w:val="00C554C5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2AE8"/>
    <w:rsid w:val="00C93B7E"/>
    <w:rsid w:val="00C95276"/>
    <w:rsid w:val="00C95C70"/>
    <w:rsid w:val="00C96106"/>
    <w:rsid w:val="00C961C4"/>
    <w:rsid w:val="00C97457"/>
    <w:rsid w:val="00CA1A65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1829"/>
    <w:rsid w:val="00D32F93"/>
    <w:rsid w:val="00D34BEC"/>
    <w:rsid w:val="00D44B1A"/>
    <w:rsid w:val="00D51A8B"/>
    <w:rsid w:val="00D52E50"/>
    <w:rsid w:val="00D5430C"/>
    <w:rsid w:val="00D54861"/>
    <w:rsid w:val="00D56C88"/>
    <w:rsid w:val="00D5710A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18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0F4B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45A87"/>
    <w:rsid w:val="00E55050"/>
    <w:rsid w:val="00E6245A"/>
    <w:rsid w:val="00E624A9"/>
    <w:rsid w:val="00E6330F"/>
    <w:rsid w:val="00E63A93"/>
    <w:rsid w:val="00E645D4"/>
    <w:rsid w:val="00E6732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5B3B"/>
    <w:rsid w:val="00ED6C18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423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021C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09B1"/>
    <w:rsid w:val="00FB1F2E"/>
    <w:rsid w:val="00FB2A59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551FA4D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9C43F-7FFE-4E2A-B3EC-30554A97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9</Pages>
  <Words>5185</Words>
  <Characters>29559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393</cp:revision>
  <cp:lastPrinted>2024-03-26T03:02:00Z</cp:lastPrinted>
  <dcterms:created xsi:type="dcterms:W3CDTF">2020-05-19T13:05:00Z</dcterms:created>
  <dcterms:modified xsi:type="dcterms:W3CDTF">2024-10-09T08:33:00Z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